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F7" w:rsidRDefault="00686C2F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jc w:val="center"/>
        <w:rPr>
          <w:rFonts w:ascii="Helvetica" w:hAnsi="Helvetica"/>
          <w:color w:val="31708F"/>
          <w:sz w:val="21"/>
          <w:szCs w:val="21"/>
        </w:rPr>
      </w:pPr>
      <w:bookmarkStart w:id="0" w:name="_GoBack"/>
      <w:bookmarkEnd w:id="0"/>
      <w:r>
        <w:rPr>
          <w:rFonts w:ascii="Helvetica" w:hAnsi="Helvetica"/>
          <w:color w:val="31708F"/>
          <w:sz w:val="21"/>
          <w:szCs w:val="21"/>
        </w:rPr>
        <w:t>Cycle 2</w:t>
      </w:r>
    </w:p>
    <w:p w:rsidR="00FD06F7" w:rsidRDefault="00FD06F7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FRANCAIS</w:t>
      </w:r>
    </w:p>
    <w:p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Langage oral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Écouter pour comprendre des messages oraux ou des textes lus par un adulte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Dire pour être entendu et compris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Participer à des échanges dans des situations diversifiées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Adopter une distance critique par rapport au langage produit</w:t>
      </w:r>
    </w:p>
    <w:p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Lecture et compréhension de l’écrit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Identifier des mots de manière de plus en plus aisée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Comprendre un texte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Pratiquer différentes formes de lecture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Lire à voix haute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Contrôler sa compréhension</w:t>
      </w:r>
    </w:p>
    <w:p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Écriture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Copier de manière experte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Produire des écrits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Réviser et améliorer l’écrit qu’on a produit</w:t>
      </w:r>
    </w:p>
    <w:p w:rsidR="00CF3460" w:rsidRDefault="00CF3460" w:rsidP="00CF3460">
      <w:pPr>
        <w:numPr>
          <w:ilvl w:val="0"/>
          <w:numId w:val="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Étude de la langue (grammaire, orthographe, lexique)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Maitriser les relations entre l’oral et l’écrit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Mémoriser et se remémorer l’orthographe de mots fréquents et de mots irréguliers dont le sens est connu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Identifier les principaux éléments d’une phrase simple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Raisonner pour résoudre des problèmes orthographiques, d’accord essentiellement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Comprendre comment se forment les verbes et orthographier les formes verbales les plus fréquentes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Identifier des relations entre les mots, entre les mots et leur contexte d’utilisation ; s’en servir pour mieux comprendre</w:t>
      </w:r>
    </w:p>
    <w:p w:rsidR="00CF3460" w:rsidRDefault="00CF3460" w:rsidP="00CF3460">
      <w:pPr>
        <w:numPr>
          <w:ilvl w:val="1"/>
          <w:numId w:val="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Enrichir son répertoire de mots, les mémoriser et les réutiliser</w:t>
      </w:r>
    </w:p>
    <w:p w:rsidR="00FD06F7" w:rsidRPr="00FD06F7" w:rsidRDefault="00FD06F7" w:rsidP="00FD06F7">
      <w:p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MATHEMATIQUES</w:t>
      </w:r>
    </w:p>
    <w:p w:rsidR="00CF3460" w:rsidRDefault="00CF3460" w:rsidP="00CF3460">
      <w:pPr>
        <w:numPr>
          <w:ilvl w:val="0"/>
          <w:numId w:val="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Nombres et calcul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Comprendre et utiliser des nombres entiers pour dénombrer, ordonner, repérer, comparer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Nommer, lire, écrire, représenter des nombres entiers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Calculer avec des nombres entiers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Résoudre des problèmes en utilisant des nombres entiers et le calcul</w:t>
      </w:r>
    </w:p>
    <w:p w:rsidR="00CF3460" w:rsidRDefault="00CF3460" w:rsidP="00CF3460">
      <w:pPr>
        <w:numPr>
          <w:ilvl w:val="0"/>
          <w:numId w:val="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Espace et géométrie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(Se) repérer et (se) déplacer dans l'espace en utilisant ou en élaborant des représentations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Reconnaitre, nommer, décrire, reproduire quelques solides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Reconnaitre, nommer, décrire, reproduire, construire quelques figures géométriques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Reconnaitre et utiliser les notions d'alignement, d'angle droit, d'égalité de longueurs, de milieu, de symétrie</w:t>
      </w:r>
    </w:p>
    <w:p w:rsidR="00CF3460" w:rsidRDefault="00CF3460" w:rsidP="00CF3460">
      <w:pPr>
        <w:numPr>
          <w:ilvl w:val="0"/>
          <w:numId w:val="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Grandeurs et mesures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Comparer, estimer, mesurer des longueurs, des masses, des contenances, des durées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Utiliser le lexique, les unités, les instruments de mesures spécifiques de ces grandeurs</w:t>
      </w:r>
    </w:p>
    <w:p w:rsidR="00CF3460" w:rsidRDefault="00CF3460" w:rsidP="00CF3460">
      <w:pPr>
        <w:numPr>
          <w:ilvl w:val="1"/>
          <w:numId w:val="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Résoudre des problèmes impliquant des longueurs, des masses, des contenances, des durées, des prix</w:t>
      </w:r>
    </w:p>
    <w:p w:rsidR="00FD06F7" w:rsidRPr="00FD06F7" w:rsidRDefault="00FD06F7" w:rsidP="00FD06F7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EPS</w:t>
      </w:r>
    </w:p>
    <w:p w:rsidR="00CF3460" w:rsidRDefault="00CF3460" w:rsidP="00CF3460">
      <w:pPr>
        <w:numPr>
          <w:ilvl w:val="0"/>
          <w:numId w:val="3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0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Produire une performance</w:t>
      </w:r>
    </w:p>
    <w:p w:rsidR="00CF3460" w:rsidRDefault="00CF3460" w:rsidP="00CF3460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Activités athlétiques</w:t>
      </w:r>
    </w:p>
    <w:p w:rsidR="00CF3460" w:rsidRDefault="00CF3460" w:rsidP="00CF3460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Courir, sauter, lancer à des intensités et des durées variables : courir vite et courir longtemps / lancer loin et lancer précis / sauter haut et sauter loin</w:t>
      </w:r>
    </w:p>
    <w:p w:rsidR="00CF3460" w:rsidRDefault="00CF3460" w:rsidP="00CF3460">
      <w:pPr>
        <w:numPr>
          <w:ilvl w:val="1"/>
          <w:numId w:val="3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Remplir quelques rôles spécifiques (chronométreur, starter par exemple)</w:t>
      </w:r>
    </w:p>
    <w:p w:rsidR="00CF3460" w:rsidRDefault="00CF3460" w:rsidP="00CF3460">
      <w:pPr>
        <w:numPr>
          <w:ilvl w:val="0"/>
          <w:numId w:val="33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0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Adapter ses déplacements à des environnements variés</w:t>
      </w:r>
    </w:p>
    <w:p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Natation</w:t>
      </w:r>
    </w:p>
    <w:p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Activités de roule (vélo, roller, …)</w:t>
      </w:r>
    </w:p>
    <w:p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Activités nautiques</w:t>
      </w:r>
    </w:p>
    <w:p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Parcours d'orientation</w:t>
      </w:r>
    </w:p>
    <w:p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Parcours d'escalade</w:t>
      </w:r>
    </w:p>
    <w:p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Se déplacer dans l’eau sur une quinzaine de mètres sans appui et après un temps d’immersion</w:t>
      </w:r>
    </w:p>
    <w:p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Réaliser un parcours en adaptant ses déplacements à un environnement inhabituel dans un espace inhabituel et sécurisé</w:t>
      </w:r>
    </w:p>
    <w:p w:rsidR="00CF3460" w:rsidRDefault="00CF3460" w:rsidP="00CF3460">
      <w:pPr>
        <w:numPr>
          <w:ilvl w:val="1"/>
          <w:numId w:val="3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Respecter les règles de sécurité qui s’appliquent</w:t>
      </w:r>
    </w:p>
    <w:p w:rsidR="00CF3460" w:rsidRDefault="00CF3460" w:rsidP="00CF3460">
      <w:pPr>
        <w:numPr>
          <w:ilvl w:val="0"/>
          <w:numId w:val="34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0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S’exprimer devant les autres par une prestation artistique et/ou acrobatique</w:t>
      </w:r>
    </w:p>
    <w:p w:rsidR="00CF3460" w:rsidRDefault="00CF3460" w:rsidP="00CF3460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Danse</w:t>
      </w:r>
    </w:p>
    <w:p w:rsidR="00CF3460" w:rsidRDefault="00CF3460" w:rsidP="00CF3460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Activités gymniques</w:t>
      </w:r>
    </w:p>
    <w:p w:rsidR="00CF3460" w:rsidRDefault="00CF3460" w:rsidP="00CF3460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Arts du cirque</w:t>
      </w:r>
    </w:p>
    <w:p w:rsidR="00CF3460" w:rsidRDefault="00CF3460" w:rsidP="00CF3460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Mémoriser et reproduire avec son corps une séquence simple d’actions</w:t>
      </w:r>
    </w:p>
    <w:p w:rsidR="00CF3460" w:rsidRDefault="00CF3460" w:rsidP="00CF3460">
      <w:pPr>
        <w:numPr>
          <w:ilvl w:val="1"/>
          <w:numId w:val="3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Inventer et présenter une séquence simple d’actions</w:t>
      </w:r>
    </w:p>
    <w:p w:rsidR="00CF3460" w:rsidRDefault="00CF3460" w:rsidP="00CF3460">
      <w:pPr>
        <w:numPr>
          <w:ilvl w:val="0"/>
          <w:numId w:val="3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0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Conduire et maîtriser un affrontement collectif et interindividuel</w:t>
      </w:r>
    </w:p>
    <w:p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Jeux traditionnels</w:t>
      </w:r>
    </w:p>
    <w:p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Jeux collectifs avec ballon</w:t>
      </w:r>
    </w:p>
    <w:p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Jeux de combat</w:t>
      </w:r>
    </w:p>
    <w:p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Jeux de raquettes</w:t>
      </w:r>
    </w:p>
    <w:p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S’engager dans un affrontement individuel ou collectif en respectant les règles du jeu</w:t>
      </w:r>
    </w:p>
    <w:p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Contrôler son engagement moteur et affectif</w:t>
      </w:r>
    </w:p>
    <w:p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Connaitre le but du jeu</w:t>
      </w:r>
    </w:p>
    <w:p w:rsidR="00CF3460" w:rsidRDefault="00CF3460" w:rsidP="00CF3460">
      <w:pPr>
        <w:numPr>
          <w:ilvl w:val="1"/>
          <w:numId w:val="3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Reconnaitre ses partenaires et ses adversaires</w:t>
      </w:r>
    </w:p>
    <w:p w:rsidR="00FD06F7" w:rsidRPr="00FD06F7" w:rsidRDefault="00FD06F7" w:rsidP="00FD06F7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1708F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LANGUES VIVANTES</w:t>
      </w:r>
    </w:p>
    <w:p w:rsidR="00CF3460" w:rsidRDefault="00CF3460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Comprendre l’oral</w:t>
      </w:r>
    </w:p>
    <w:p w:rsidR="00CF3460" w:rsidRDefault="00CF3460" w:rsidP="00CF3460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Comprendre des mots familiers et des expressions très courantes au sujet de soi, de sa famille et de l'environnement concret et immédiat, si les gens parlent lentement et distinctement</w:t>
      </w:r>
    </w:p>
    <w:p w:rsidR="00CF3460" w:rsidRDefault="00CF3460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S’exprimer oralement en continu</w:t>
      </w:r>
    </w:p>
    <w:p w:rsidR="00CF3460" w:rsidRDefault="00CF3460" w:rsidP="00CF3460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Utiliser des expressions et des phrases simples pour se décrire, décrire le lieu d'habitation et les gens de l’entourage</w:t>
      </w:r>
    </w:p>
    <w:p w:rsidR="00CF3460" w:rsidRDefault="00CF3460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Prendre part à une conversation</w:t>
      </w:r>
    </w:p>
    <w:p w:rsidR="00CF3460" w:rsidRDefault="00CF3460" w:rsidP="00CF3460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Poser des questions simples sur des sujets familiers ou sur ce dont on a immédiatement besoin, ainsi que répondre à de telles questions</w:t>
      </w:r>
    </w:p>
    <w:p w:rsidR="00CF3460" w:rsidRDefault="00CF3460" w:rsidP="00CF3460">
      <w:pPr>
        <w:numPr>
          <w:ilvl w:val="0"/>
          <w:numId w:val="1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Découvrir quelques aspects culturels de la langue</w:t>
      </w:r>
    </w:p>
    <w:p w:rsidR="00CF3460" w:rsidRDefault="00CF3460" w:rsidP="00CF3460">
      <w:pPr>
        <w:numPr>
          <w:ilvl w:val="1"/>
          <w:numId w:val="1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Identifier quelques grands repères culturels de l’environnement quotidien des élèves du même âge dans les pays ou régions étudiés</w:t>
      </w:r>
    </w:p>
    <w:p w:rsidR="00771868" w:rsidRPr="00771868" w:rsidRDefault="00771868" w:rsidP="00771868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QUESTIONNER LE MONDE</w:t>
      </w:r>
    </w:p>
    <w:p w:rsidR="00CF3460" w:rsidRDefault="00CF3460" w:rsidP="00CF3460">
      <w:pPr>
        <w:numPr>
          <w:ilvl w:val="0"/>
          <w:numId w:val="40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0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Qu’est-ce que la matière ?</w:t>
      </w:r>
    </w:p>
    <w:p w:rsidR="00CF3460" w:rsidRDefault="00CF3460" w:rsidP="00CF3460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Identifier les trois états de la matière et observer des changements d’états</w:t>
      </w:r>
    </w:p>
    <w:p w:rsidR="00CF3460" w:rsidRDefault="00CF3460" w:rsidP="00CF3460">
      <w:pPr>
        <w:numPr>
          <w:ilvl w:val="1"/>
          <w:numId w:val="40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Identifier un changement d’état de l’eau dans un phénomène de la vie quotidienne</w:t>
      </w:r>
    </w:p>
    <w:p w:rsidR="00CF3460" w:rsidRDefault="00CF3460" w:rsidP="00CF3460">
      <w:pPr>
        <w:numPr>
          <w:ilvl w:val="0"/>
          <w:numId w:val="41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0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Comment reconnaitre le monde du vivant ?</w:t>
      </w:r>
    </w:p>
    <w:p w:rsidR="00CF3460" w:rsidRDefault="00CF3460" w:rsidP="00CF3460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Connaitre des caractéristiques du monde vivant, ses interactions, sa diversité</w:t>
      </w:r>
    </w:p>
    <w:p w:rsidR="00CF3460" w:rsidRDefault="00CF3460" w:rsidP="00CF3460">
      <w:pPr>
        <w:numPr>
          <w:ilvl w:val="1"/>
          <w:numId w:val="41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Reconnaitre des comportements favorables à sa santé</w:t>
      </w:r>
    </w:p>
    <w:p w:rsidR="00CF3460" w:rsidRDefault="00CF3460" w:rsidP="00CF3460">
      <w:pPr>
        <w:numPr>
          <w:ilvl w:val="0"/>
          <w:numId w:val="4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0"/>
        <w:rPr>
          <w:rFonts w:ascii="Helvetica" w:hAnsi="Helvetica" w:cs="Helvetica"/>
          <w:color w:val="31708F"/>
          <w:sz w:val="21"/>
          <w:szCs w:val="21"/>
        </w:rPr>
      </w:pPr>
      <w:r>
        <w:rPr>
          <w:rFonts w:ascii="Helvetica" w:hAnsi="Helvetica" w:cs="Helvetica"/>
          <w:color w:val="31708F"/>
          <w:sz w:val="21"/>
          <w:szCs w:val="21"/>
        </w:rPr>
        <w:t>Les objets techniques Qu’est-ce que c’est ? A quels besoins répondent-ils ? Comment fonctionnent-ils ?</w:t>
      </w:r>
    </w:p>
    <w:p w:rsidR="00CF3460" w:rsidRDefault="00CF3460" w:rsidP="00CF3460">
      <w:pPr>
        <w:numPr>
          <w:ilvl w:val="1"/>
          <w:numId w:val="4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Comprendre la fonction et le fonctionnement d’objets fabriqués</w:t>
      </w:r>
    </w:p>
    <w:p w:rsidR="00CF3460" w:rsidRDefault="00CF3460" w:rsidP="00CF3460">
      <w:pPr>
        <w:numPr>
          <w:ilvl w:val="1"/>
          <w:numId w:val="4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Réaliser quelques objets et circuits électriques simples, en respectant des règles élémentaires de sécurité</w:t>
      </w:r>
    </w:p>
    <w:p w:rsidR="00CF3460" w:rsidRDefault="00CF3460" w:rsidP="00CF3460">
      <w:pPr>
        <w:numPr>
          <w:ilvl w:val="1"/>
          <w:numId w:val="4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Commencer à s’approprier un environnement numérique</w:t>
      </w:r>
    </w:p>
    <w:p w:rsidR="00CF3460" w:rsidRPr="00CF3460" w:rsidRDefault="00CF3460" w:rsidP="00CF3460">
      <w:pPr>
        <w:numPr>
          <w:ilvl w:val="0"/>
          <w:numId w:val="43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0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t>Se situer dans l’espace</w:t>
      </w:r>
    </w:p>
    <w:p w:rsidR="00CF3460" w:rsidRPr="00CF3460" w:rsidRDefault="00CF3460" w:rsidP="00CF3460">
      <w:pPr>
        <w:numPr>
          <w:ilvl w:val="1"/>
          <w:numId w:val="4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Se repérer dans l’espace et le représenter</w:t>
      </w:r>
    </w:p>
    <w:p w:rsidR="00CF3460" w:rsidRPr="00CF3460" w:rsidRDefault="00CF3460" w:rsidP="00CF3460">
      <w:pPr>
        <w:numPr>
          <w:ilvl w:val="1"/>
          <w:numId w:val="43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Situer un lieu sur une carte, sur un globe ou sur un écran informatique</w:t>
      </w:r>
    </w:p>
    <w:p w:rsidR="00CF3460" w:rsidRPr="00CF3460" w:rsidRDefault="00CF3460" w:rsidP="00CF3460">
      <w:pPr>
        <w:numPr>
          <w:ilvl w:val="0"/>
          <w:numId w:val="44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0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t>Se situer dans le temps</w:t>
      </w:r>
    </w:p>
    <w:p w:rsidR="00CF3460" w:rsidRPr="00CF3460" w:rsidRDefault="00CF3460" w:rsidP="00CF3460">
      <w:pPr>
        <w:numPr>
          <w:ilvl w:val="1"/>
          <w:numId w:val="4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Se repérer dans le temps et mesurer des durées</w:t>
      </w:r>
    </w:p>
    <w:p w:rsidR="00CF3460" w:rsidRPr="00CF3460" w:rsidRDefault="00CF3460" w:rsidP="00CF3460">
      <w:pPr>
        <w:numPr>
          <w:ilvl w:val="1"/>
          <w:numId w:val="4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Repérer et situer quelques évènements dans un temps long</w:t>
      </w:r>
    </w:p>
    <w:p w:rsidR="00CF3460" w:rsidRPr="00CF3460" w:rsidRDefault="00CF3460" w:rsidP="00CF3460">
      <w:pPr>
        <w:numPr>
          <w:ilvl w:val="0"/>
          <w:numId w:val="45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ind w:left="0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t>Explorer les organisations du monde</w:t>
      </w:r>
    </w:p>
    <w:p w:rsidR="00CF3460" w:rsidRPr="00CF3460" w:rsidRDefault="00CF3460" w:rsidP="00CF3460">
      <w:pPr>
        <w:numPr>
          <w:ilvl w:val="1"/>
          <w:numId w:val="4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Comparer quelques modes de vie des hommes et des femmes, et quelques représentations du monde</w:t>
      </w:r>
    </w:p>
    <w:p w:rsidR="00CF3460" w:rsidRPr="00CF3460" w:rsidRDefault="00CF3460" w:rsidP="00CF3460">
      <w:pPr>
        <w:numPr>
          <w:ilvl w:val="1"/>
          <w:numId w:val="4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Comprendre qu’un espace est organisé</w:t>
      </w:r>
    </w:p>
    <w:p w:rsidR="00CF3460" w:rsidRPr="00CF3460" w:rsidRDefault="00CF3460" w:rsidP="00CF3460">
      <w:pPr>
        <w:numPr>
          <w:ilvl w:val="1"/>
          <w:numId w:val="45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Identifier des paysages</w:t>
      </w:r>
    </w:p>
    <w:p w:rsidR="00771868" w:rsidRPr="00771868" w:rsidRDefault="00771868" w:rsidP="00771868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ENSEIGNEMENTS ARTISTIQUES</w:t>
      </w:r>
    </w:p>
    <w:p w:rsidR="00CF3460" w:rsidRPr="00CF3460" w:rsidRDefault="00CF3460" w:rsidP="00CF3460">
      <w:pPr>
        <w:numPr>
          <w:ilvl w:val="0"/>
          <w:numId w:val="2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t>Arts plastiques</w:t>
      </w:r>
    </w:p>
    <w:p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Expérimenter, produire, créer des productions plastiques de natures diverses</w:t>
      </w:r>
    </w:p>
    <w:p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Mettre en œuvre un projet artistique individuel ou collectif</w:t>
      </w:r>
    </w:p>
    <w:p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S’exprimer, analyser sa pratique, celle de ses pairs ; établir une relation avec celle des artistes, s’ouvrir à l’altérité</w:t>
      </w:r>
    </w:p>
    <w:p w:rsidR="00771868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Se repérer dans les domaines liés aux arts plastiques, être sensible aux questions de l’art</w:t>
      </w:r>
    </w:p>
    <w:p w:rsidR="00CF3460" w:rsidRPr="00CF3460" w:rsidRDefault="00CF3460" w:rsidP="00CF3460">
      <w:pPr>
        <w:numPr>
          <w:ilvl w:val="0"/>
          <w:numId w:val="22"/>
        </w:numPr>
        <w:pBdr>
          <w:top w:val="single" w:sz="6" w:space="4" w:color="DDDDDD"/>
          <w:left w:val="single" w:sz="6" w:space="5" w:color="DDDDDD"/>
          <w:bottom w:val="single" w:sz="6" w:space="4" w:color="DDDDDD"/>
          <w:right w:val="single" w:sz="6" w:space="5" w:color="DDDDDD"/>
        </w:pBdr>
        <w:shd w:val="clear" w:color="auto" w:fill="D9EDF7"/>
        <w:rPr>
          <w:rFonts w:ascii="Helvetica" w:hAnsi="Helvetica" w:cs="Helvetica"/>
          <w:color w:val="31708F"/>
          <w:sz w:val="21"/>
          <w:szCs w:val="21"/>
        </w:rPr>
      </w:pPr>
      <w:r w:rsidRPr="00CF3460">
        <w:rPr>
          <w:rFonts w:ascii="Helvetica" w:hAnsi="Helvetica" w:cs="Helvetica"/>
          <w:color w:val="31708F"/>
          <w:sz w:val="21"/>
          <w:szCs w:val="21"/>
        </w:rPr>
        <w:t>Éducation musicale</w:t>
      </w:r>
    </w:p>
    <w:p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Chanter une mélodie simple, une comptine ou un chant avec une intonation juste</w:t>
      </w:r>
    </w:p>
    <w:p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Écouter, comparer des éléments sonores, des musiques</w:t>
      </w:r>
    </w:p>
    <w:p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Explorer, imaginer des représentations diverses de musiques</w:t>
      </w:r>
    </w:p>
    <w:p w:rsidR="00CF3460" w:rsidRPr="00CF3460" w:rsidRDefault="00CF3460" w:rsidP="00CF3460">
      <w:pPr>
        <w:numPr>
          <w:ilvl w:val="1"/>
          <w:numId w:val="22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 w:rsidRPr="00CF3460">
        <w:rPr>
          <w:rFonts w:ascii="Helvetica" w:hAnsi="Helvetica" w:cs="Helvetica"/>
          <w:color w:val="333333"/>
          <w:sz w:val="21"/>
          <w:szCs w:val="21"/>
        </w:rPr>
        <w:t>Échanger, partager ses émotions, exprimer ses préférences</w:t>
      </w:r>
    </w:p>
    <w:p w:rsidR="00771868" w:rsidRPr="00771868" w:rsidRDefault="00771868" w:rsidP="00771868">
      <w:p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1708F"/>
          <w:sz w:val="21"/>
          <w:szCs w:val="21"/>
        </w:rPr>
        <w:t>ENSEIGNEMENT MORAL ET CIVIQUE</w:t>
      </w:r>
    </w:p>
    <w:p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Être capable d'écoute</w:t>
      </w:r>
    </w:p>
    <w:p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Accepter les différences</w:t>
      </w:r>
    </w:p>
    <w:p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Connaître et respecter les règles de vie de la classe et de l'école</w:t>
      </w:r>
    </w:p>
    <w:p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Identifier les symboles de la République présents dans l'école</w:t>
      </w:r>
    </w:p>
    <w:p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Mettre en œuvre les règles de la communication dans un débat</w:t>
      </w:r>
    </w:p>
    <w:p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Savoir coopérer</w:t>
      </w:r>
    </w:p>
    <w:p w:rsidR="00771868" w:rsidRPr="00771868" w:rsidRDefault="00771868" w:rsidP="00771868">
      <w:pPr>
        <w:numPr>
          <w:ilvl w:val="1"/>
          <w:numId w:val="24"/>
        </w:numPr>
        <w:pBdr>
          <w:top w:val="single" w:sz="6" w:space="4" w:color="DDDDDD"/>
          <w:left w:val="single" w:sz="6" w:space="23" w:color="DDDDDD"/>
          <w:bottom w:val="single" w:sz="6" w:space="4" w:color="DDDDDD"/>
          <w:right w:val="single" w:sz="6" w:space="5" w:color="DDDDDD"/>
        </w:pBdr>
        <w:shd w:val="clear" w:color="auto" w:fill="FFFFFF"/>
        <w:rPr>
          <w:rFonts w:ascii="Helvetica" w:hAnsi="Helvetica"/>
          <w:color w:val="333333"/>
          <w:sz w:val="21"/>
          <w:szCs w:val="21"/>
        </w:rPr>
      </w:pPr>
      <w:r w:rsidRPr="00771868">
        <w:rPr>
          <w:rFonts w:ascii="Helvetica" w:hAnsi="Helvetica"/>
          <w:color w:val="333333"/>
          <w:sz w:val="21"/>
          <w:szCs w:val="21"/>
        </w:rPr>
        <w:t>Prendre des responsabilités dans la classe et dans l'école</w:t>
      </w:r>
    </w:p>
    <w:p w:rsidR="00771868" w:rsidRDefault="00771868"/>
    <w:sectPr w:rsidR="00771868" w:rsidSect="00FD0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0EE"/>
    <w:multiLevelType w:val="multilevel"/>
    <w:tmpl w:val="527A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C3CDE"/>
    <w:multiLevelType w:val="multilevel"/>
    <w:tmpl w:val="B6FE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A1D34"/>
    <w:multiLevelType w:val="multilevel"/>
    <w:tmpl w:val="109A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B6B64"/>
    <w:multiLevelType w:val="multilevel"/>
    <w:tmpl w:val="3202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E57C5B"/>
    <w:multiLevelType w:val="multilevel"/>
    <w:tmpl w:val="14E4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FB12DE"/>
    <w:multiLevelType w:val="multilevel"/>
    <w:tmpl w:val="DEB6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511257"/>
    <w:multiLevelType w:val="multilevel"/>
    <w:tmpl w:val="7BBE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DE334D"/>
    <w:multiLevelType w:val="multilevel"/>
    <w:tmpl w:val="94AA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3E7B5F"/>
    <w:multiLevelType w:val="multilevel"/>
    <w:tmpl w:val="9108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33227A"/>
    <w:multiLevelType w:val="multilevel"/>
    <w:tmpl w:val="9BD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6827A4"/>
    <w:multiLevelType w:val="multilevel"/>
    <w:tmpl w:val="CFD2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B069F3"/>
    <w:multiLevelType w:val="multilevel"/>
    <w:tmpl w:val="B83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254D2B"/>
    <w:multiLevelType w:val="multilevel"/>
    <w:tmpl w:val="7E04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AA7036"/>
    <w:multiLevelType w:val="multilevel"/>
    <w:tmpl w:val="426C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1B5B81"/>
    <w:multiLevelType w:val="multilevel"/>
    <w:tmpl w:val="6278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F91312"/>
    <w:multiLevelType w:val="multilevel"/>
    <w:tmpl w:val="9AC0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D90DEC"/>
    <w:multiLevelType w:val="multilevel"/>
    <w:tmpl w:val="8D5C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9A2165"/>
    <w:multiLevelType w:val="multilevel"/>
    <w:tmpl w:val="97D0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222F51"/>
    <w:multiLevelType w:val="multilevel"/>
    <w:tmpl w:val="DBB4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597A27"/>
    <w:multiLevelType w:val="multilevel"/>
    <w:tmpl w:val="D3E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AD5EC4"/>
    <w:multiLevelType w:val="multilevel"/>
    <w:tmpl w:val="B500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A336D5"/>
    <w:multiLevelType w:val="multilevel"/>
    <w:tmpl w:val="A6C6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8A5395"/>
    <w:multiLevelType w:val="multilevel"/>
    <w:tmpl w:val="8688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FB20B5"/>
    <w:multiLevelType w:val="multilevel"/>
    <w:tmpl w:val="FC70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C40DE7"/>
    <w:multiLevelType w:val="multilevel"/>
    <w:tmpl w:val="1B4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163585"/>
    <w:multiLevelType w:val="multilevel"/>
    <w:tmpl w:val="C5C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264D7A"/>
    <w:multiLevelType w:val="multilevel"/>
    <w:tmpl w:val="2FCC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0C2F5C"/>
    <w:multiLevelType w:val="multilevel"/>
    <w:tmpl w:val="138E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0D4D5B"/>
    <w:multiLevelType w:val="multilevel"/>
    <w:tmpl w:val="D3CA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E61596"/>
    <w:multiLevelType w:val="multilevel"/>
    <w:tmpl w:val="966A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D89713B"/>
    <w:multiLevelType w:val="multilevel"/>
    <w:tmpl w:val="771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DB059B5"/>
    <w:multiLevelType w:val="multilevel"/>
    <w:tmpl w:val="5614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2660118"/>
    <w:multiLevelType w:val="multilevel"/>
    <w:tmpl w:val="6AAE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6ED2FAB"/>
    <w:multiLevelType w:val="multilevel"/>
    <w:tmpl w:val="B99A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82D1A90"/>
    <w:multiLevelType w:val="multilevel"/>
    <w:tmpl w:val="6B3C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8510735"/>
    <w:multiLevelType w:val="multilevel"/>
    <w:tmpl w:val="77A4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E600655"/>
    <w:multiLevelType w:val="multilevel"/>
    <w:tmpl w:val="451E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B0189C"/>
    <w:multiLevelType w:val="multilevel"/>
    <w:tmpl w:val="8A9E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E44066"/>
    <w:multiLevelType w:val="multilevel"/>
    <w:tmpl w:val="B66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3423EA"/>
    <w:multiLevelType w:val="multilevel"/>
    <w:tmpl w:val="20C8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E0735F"/>
    <w:multiLevelType w:val="multilevel"/>
    <w:tmpl w:val="9AB4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F22F79"/>
    <w:multiLevelType w:val="multilevel"/>
    <w:tmpl w:val="FEF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344311"/>
    <w:multiLevelType w:val="multilevel"/>
    <w:tmpl w:val="50AA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0A4A1F"/>
    <w:multiLevelType w:val="multilevel"/>
    <w:tmpl w:val="904C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C93879"/>
    <w:multiLevelType w:val="multilevel"/>
    <w:tmpl w:val="84E4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A623CE"/>
    <w:multiLevelType w:val="multilevel"/>
    <w:tmpl w:val="824C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185B73"/>
    <w:multiLevelType w:val="multilevel"/>
    <w:tmpl w:val="1218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0"/>
  </w:num>
  <w:num w:numId="3">
    <w:abstractNumId w:val="36"/>
  </w:num>
  <w:num w:numId="4">
    <w:abstractNumId w:val="41"/>
  </w:num>
  <w:num w:numId="5">
    <w:abstractNumId w:val="9"/>
  </w:num>
  <w:num w:numId="6">
    <w:abstractNumId w:val="25"/>
  </w:num>
  <w:num w:numId="7">
    <w:abstractNumId w:val="29"/>
  </w:num>
  <w:num w:numId="8">
    <w:abstractNumId w:val="4"/>
  </w:num>
  <w:num w:numId="9">
    <w:abstractNumId w:val="6"/>
  </w:num>
  <w:num w:numId="10">
    <w:abstractNumId w:val="13"/>
  </w:num>
  <w:num w:numId="11">
    <w:abstractNumId w:val="27"/>
  </w:num>
  <w:num w:numId="12">
    <w:abstractNumId w:val="46"/>
  </w:num>
  <w:num w:numId="13">
    <w:abstractNumId w:val="0"/>
  </w:num>
  <w:num w:numId="14">
    <w:abstractNumId w:val="39"/>
  </w:num>
  <w:num w:numId="15">
    <w:abstractNumId w:val="1"/>
  </w:num>
  <w:num w:numId="16">
    <w:abstractNumId w:val="17"/>
  </w:num>
  <w:num w:numId="17">
    <w:abstractNumId w:val="40"/>
  </w:num>
  <w:num w:numId="18">
    <w:abstractNumId w:val="11"/>
  </w:num>
  <w:num w:numId="19">
    <w:abstractNumId w:val="16"/>
  </w:num>
  <w:num w:numId="20">
    <w:abstractNumId w:val="18"/>
  </w:num>
  <w:num w:numId="21">
    <w:abstractNumId w:val="7"/>
  </w:num>
  <w:num w:numId="22">
    <w:abstractNumId w:val="23"/>
  </w:num>
  <w:num w:numId="23">
    <w:abstractNumId w:val="22"/>
  </w:num>
  <w:num w:numId="24">
    <w:abstractNumId w:val="32"/>
  </w:num>
  <w:num w:numId="25">
    <w:abstractNumId w:val="34"/>
  </w:num>
  <w:num w:numId="26">
    <w:abstractNumId w:val="43"/>
  </w:num>
  <w:num w:numId="27">
    <w:abstractNumId w:val="8"/>
  </w:num>
  <w:num w:numId="28">
    <w:abstractNumId w:val="2"/>
  </w:num>
  <w:num w:numId="29">
    <w:abstractNumId w:val="14"/>
  </w:num>
  <w:num w:numId="30">
    <w:abstractNumId w:val="15"/>
  </w:num>
  <w:num w:numId="31">
    <w:abstractNumId w:val="31"/>
  </w:num>
  <w:num w:numId="32">
    <w:abstractNumId w:val="42"/>
  </w:num>
  <w:num w:numId="33">
    <w:abstractNumId w:val="10"/>
  </w:num>
  <w:num w:numId="34">
    <w:abstractNumId w:val="37"/>
  </w:num>
  <w:num w:numId="35">
    <w:abstractNumId w:val="26"/>
  </w:num>
  <w:num w:numId="36">
    <w:abstractNumId w:val="33"/>
  </w:num>
  <w:num w:numId="37">
    <w:abstractNumId w:val="3"/>
  </w:num>
  <w:num w:numId="38">
    <w:abstractNumId w:val="21"/>
  </w:num>
  <w:num w:numId="39">
    <w:abstractNumId w:val="24"/>
  </w:num>
  <w:num w:numId="40">
    <w:abstractNumId w:val="44"/>
  </w:num>
  <w:num w:numId="41">
    <w:abstractNumId w:val="12"/>
  </w:num>
  <w:num w:numId="42">
    <w:abstractNumId w:val="35"/>
  </w:num>
  <w:num w:numId="43">
    <w:abstractNumId w:val="19"/>
  </w:num>
  <w:num w:numId="44">
    <w:abstractNumId w:val="5"/>
  </w:num>
  <w:num w:numId="45">
    <w:abstractNumId w:val="30"/>
  </w:num>
  <w:num w:numId="46">
    <w:abstractNumId w:val="38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F7"/>
    <w:rsid w:val="0000229F"/>
    <w:rsid w:val="000032D2"/>
    <w:rsid w:val="0000499F"/>
    <w:rsid w:val="000126C4"/>
    <w:rsid w:val="00013F39"/>
    <w:rsid w:val="00016EB2"/>
    <w:rsid w:val="0002378C"/>
    <w:rsid w:val="000243A2"/>
    <w:rsid w:val="00034D57"/>
    <w:rsid w:val="00045361"/>
    <w:rsid w:val="00052CA0"/>
    <w:rsid w:val="00053DBB"/>
    <w:rsid w:val="000623CF"/>
    <w:rsid w:val="00063CC1"/>
    <w:rsid w:val="000659A9"/>
    <w:rsid w:val="00067ED8"/>
    <w:rsid w:val="0008479A"/>
    <w:rsid w:val="000925CB"/>
    <w:rsid w:val="00092FA0"/>
    <w:rsid w:val="00093E76"/>
    <w:rsid w:val="000A13AD"/>
    <w:rsid w:val="000B2A6B"/>
    <w:rsid w:val="000C5540"/>
    <w:rsid w:val="000D7CDF"/>
    <w:rsid w:val="000E3452"/>
    <w:rsid w:val="000E6F06"/>
    <w:rsid w:val="000F7ADF"/>
    <w:rsid w:val="000F7D62"/>
    <w:rsid w:val="0010348A"/>
    <w:rsid w:val="001111AB"/>
    <w:rsid w:val="00114DBF"/>
    <w:rsid w:val="00120D5C"/>
    <w:rsid w:val="001214FB"/>
    <w:rsid w:val="00121BEF"/>
    <w:rsid w:val="001233A4"/>
    <w:rsid w:val="001267A8"/>
    <w:rsid w:val="00127906"/>
    <w:rsid w:val="0013173D"/>
    <w:rsid w:val="001322C4"/>
    <w:rsid w:val="00134820"/>
    <w:rsid w:val="001375E1"/>
    <w:rsid w:val="00142113"/>
    <w:rsid w:val="001458B6"/>
    <w:rsid w:val="00147786"/>
    <w:rsid w:val="001526A0"/>
    <w:rsid w:val="00152BD7"/>
    <w:rsid w:val="00154C5D"/>
    <w:rsid w:val="001565A8"/>
    <w:rsid w:val="00160FDB"/>
    <w:rsid w:val="00165281"/>
    <w:rsid w:val="00173121"/>
    <w:rsid w:val="00180B02"/>
    <w:rsid w:val="0019637C"/>
    <w:rsid w:val="001A11EE"/>
    <w:rsid w:val="001A5C0F"/>
    <w:rsid w:val="001A739A"/>
    <w:rsid w:val="001A7B52"/>
    <w:rsid w:val="001B6853"/>
    <w:rsid w:val="001C01B6"/>
    <w:rsid w:val="001C0799"/>
    <w:rsid w:val="001C0BD2"/>
    <w:rsid w:val="001C32DB"/>
    <w:rsid w:val="001D7517"/>
    <w:rsid w:val="001F197F"/>
    <w:rsid w:val="001F690C"/>
    <w:rsid w:val="00202366"/>
    <w:rsid w:val="00210A09"/>
    <w:rsid w:val="00221010"/>
    <w:rsid w:val="00232A3E"/>
    <w:rsid w:val="00233130"/>
    <w:rsid w:val="00234530"/>
    <w:rsid w:val="002454BE"/>
    <w:rsid w:val="00247CED"/>
    <w:rsid w:val="00256179"/>
    <w:rsid w:val="002568A1"/>
    <w:rsid w:val="00261C03"/>
    <w:rsid w:val="00265C45"/>
    <w:rsid w:val="0026610D"/>
    <w:rsid w:val="00267CB3"/>
    <w:rsid w:val="00270A43"/>
    <w:rsid w:val="00273A4F"/>
    <w:rsid w:val="00275260"/>
    <w:rsid w:val="00277B19"/>
    <w:rsid w:val="002835E2"/>
    <w:rsid w:val="00283862"/>
    <w:rsid w:val="00283ABF"/>
    <w:rsid w:val="00292FB1"/>
    <w:rsid w:val="0029497D"/>
    <w:rsid w:val="00295EF3"/>
    <w:rsid w:val="002B0E7E"/>
    <w:rsid w:val="002B663A"/>
    <w:rsid w:val="002C0819"/>
    <w:rsid w:val="002C32BC"/>
    <w:rsid w:val="002C3C68"/>
    <w:rsid w:val="002C6E72"/>
    <w:rsid w:val="002D4C28"/>
    <w:rsid w:val="002D6394"/>
    <w:rsid w:val="002D6A15"/>
    <w:rsid w:val="002D6CAE"/>
    <w:rsid w:val="002E0A52"/>
    <w:rsid w:val="002E36AC"/>
    <w:rsid w:val="002F2E2F"/>
    <w:rsid w:val="002F555B"/>
    <w:rsid w:val="002F5646"/>
    <w:rsid w:val="00321BD4"/>
    <w:rsid w:val="00324AB6"/>
    <w:rsid w:val="00325130"/>
    <w:rsid w:val="00325AE0"/>
    <w:rsid w:val="00350317"/>
    <w:rsid w:val="00353F66"/>
    <w:rsid w:val="00357A96"/>
    <w:rsid w:val="003601A5"/>
    <w:rsid w:val="003613C7"/>
    <w:rsid w:val="0036730A"/>
    <w:rsid w:val="003751B7"/>
    <w:rsid w:val="00375956"/>
    <w:rsid w:val="00376332"/>
    <w:rsid w:val="003770A8"/>
    <w:rsid w:val="00377B60"/>
    <w:rsid w:val="00382AC1"/>
    <w:rsid w:val="00386622"/>
    <w:rsid w:val="00390F48"/>
    <w:rsid w:val="003A2221"/>
    <w:rsid w:val="003A4B06"/>
    <w:rsid w:val="003A4F65"/>
    <w:rsid w:val="003B0BFD"/>
    <w:rsid w:val="003B247B"/>
    <w:rsid w:val="003B2712"/>
    <w:rsid w:val="003C32F1"/>
    <w:rsid w:val="003D16C3"/>
    <w:rsid w:val="003D5DD9"/>
    <w:rsid w:val="003E2D61"/>
    <w:rsid w:val="003F1AC3"/>
    <w:rsid w:val="003F4C5E"/>
    <w:rsid w:val="0040298A"/>
    <w:rsid w:val="004053F4"/>
    <w:rsid w:val="004059C8"/>
    <w:rsid w:val="00421B9A"/>
    <w:rsid w:val="0042500E"/>
    <w:rsid w:val="0043541F"/>
    <w:rsid w:val="0045443F"/>
    <w:rsid w:val="0046173D"/>
    <w:rsid w:val="00461999"/>
    <w:rsid w:val="00461A11"/>
    <w:rsid w:val="00461C46"/>
    <w:rsid w:val="00465C2B"/>
    <w:rsid w:val="00476556"/>
    <w:rsid w:val="004809F9"/>
    <w:rsid w:val="00494F4A"/>
    <w:rsid w:val="004A213F"/>
    <w:rsid w:val="004A3919"/>
    <w:rsid w:val="004B14F5"/>
    <w:rsid w:val="004C1A90"/>
    <w:rsid w:val="004C1B1C"/>
    <w:rsid w:val="004C2D02"/>
    <w:rsid w:val="004C41C6"/>
    <w:rsid w:val="004C6582"/>
    <w:rsid w:val="004D1FD1"/>
    <w:rsid w:val="004D50F4"/>
    <w:rsid w:val="004E2F4B"/>
    <w:rsid w:val="004F5957"/>
    <w:rsid w:val="004F68CB"/>
    <w:rsid w:val="005031DF"/>
    <w:rsid w:val="005041BC"/>
    <w:rsid w:val="00504F00"/>
    <w:rsid w:val="00505000"/>
    <w:rsid w:val="005116A2"/>
    <w:rsid w:val="00524139"/>
    <w:rsid w:val="005343A7"/>
    <w:rsid w:val="005559D9"/>
    <w:rsid w:val="00560850"/>
    <w:rsid w:val="005710BF"/>
    <w:rsid w:val="00576836"/>
    <w:rsid w:val="005811AB"/>
    <w:rsid w:val="00585516"/>
    <w:rsid w:val="00590473"/>
    <w:rsid w:val="0059091D"/>
    <w:rsid w:val="00590F6B"/>
    <w:rsid w:val="0059146B"/>
    <w:rsid w:val="005A42F9"/>
    <w:rsid w:val="005B3579"/>
    <w:rsid w:val="005C06A2"/>
    <w:rsid w:val="005C17EA"/>
    <w:rsid w:val="005D03FA"/>
    <w:rsid w:val="005D69B9"/>
    <w:rsid w:val="005E1F8F"/>
    <w:rsid w:val="005E2033"/>
    <w:rsid w:val="005E3348"/>
    <w:rsid w:val="005E7E92"/>
    <w:rsid w:val="005F0AF2"/>
    <w:rsid w:val="005F6350"/>
    <w:rsid w:val="005F78FF"/>
    <w:rsid w:val="00610C02"/>
    <w:rsid w:val="00612E56"/>
    <w:rsid w:val="00614240"/>
    <w:rsid w:val="006228D2"/>
    <w:rsid w:val="00622A02"/>
    <w:rsid w:val="00631817"/>
    <w:rsid w:val="00643C60"/>
    <w:rsid w:val="006462D3"/>
    <w:rsid w:val="0065534A"/>
    <w:rsid w:val="006572FC"/>
    <w:rsid w:val="0066546A"/>
    <w:rsid w:val="00671CDC"/>
    <w:rsid w:val="00683B10"/>
    <w:rsid w:val="006854ED"/>
    <w:rsid w:val="0068661F"/>
    <w:rsid w:val="00686C2F"/>
    <w:rsid w:val="00686C92"/>
    <w:rsid w:val="006A75B4"/>
    <w:rsid w:val="006C7B45"/>
    <w:rsid w:val="006D24C0"/>
    <w:rsid w:val="006E129C"/>
    <w:rsid w:val="006E1DF1"/>
    <w:rsid w:val="006F043B"/>
    <w:rsid w:val="006F488B"/>
    <w:rsid w:val="00706626"/>
    <w:rsid w:val="00706FC7"/>
    <w:rsid w:val="00707E56"/>
    <w:rsid w:val="00712FFE"/>
    <w:rsid w:val="00714490"/>
    <w:rsid w:val="00717A73"/>
    <w:rsid w:val="0072274E"/>
    <w:rsid w:val="00746459"/>
    <w:rsid w:val="007539E7"/>
    <w:rsid w:val="0076325C"/>
    <w:rsid w:val="007650F1"/>
    <w:rsid w:val="00771868"/>
    <w:rsid w:val="007757F1"/>
    <w:rsid w:val="007827A4"/>
    <w:rsid w:val="007A3814"/>
    <w:rsid w:val="007A3E30"/>
    <w:rsid w:val="007A6148"/>
    <w:rsid w:val="007B200B"/>
    <w:rsid w:val="007B30CB"/>
    <w:rsid w:val="007B41C3"/>
    <w:rsid w:val="007C01C8"/>
    <w:rsid w:val="007C05E7"/>
    <w:rsid w:val="007C12CA"/>
    <w:rsid w:val="007C58A5"/>
    <w:rsid w:val="007C6B53"/>
    <w:rsid w:val="007D1100"/>
    <w:rsid w:val="007D3E99"/>
    <w:rsid w:val="007D414D"/>
    <w:rsid w:val="007D542A"/>
    <w:rsid w:val="007D6F65"/>
    <w:rsid w:val="007D7BCE"/>
    <w:rsid w:val="007E0666"/>
    <w:rsid w:val="007E3AF9"/>
    <w:rsid w:val="007E4C95"/>
    <w:rsid w:val="007E5937"/>
    <w:rsid w:val="007E7F80"/>
    <w:rsid w:val="007F47C1"/>
    <w:rsid w:val="007F7289"/>
    <w:rsid w:val="00800CDB"/>
    <w:rsid w:val="00802176"/>
    <w:rsid w:val="00812997"/>
    <w:rsid w:val="008200B5"/>
    <w:rsid w:val="00826D58"/>
    <w:rsid w:val="00836B4D"/>
    <w:rsid w:val="00847343"/>
    <w:rsid w:val="00850955"/>
    <w:rsid w:val="00853F1F"/>
    <w:rsid w:val="00855A6B"/>
    <w:rsid w:val="00856784"/>
    <w:rsid w:val="0087532B"/>
    <w:rsid w:val="00877867"/>
    <w:rsid w:val="0088718B"/>
    <w:rsid w:val="0089315D"/>
    <w:rsid w:val="008B12F2"/>
    <w:rsid w:val="008B1AD3"/>
    <w:rsid w:val="008B76FA"/>
    <w:rsid w:val="008C3B1D"/>
    <w:rsid w:val="008D6676"/>
    <w:rsid w:val="008E26E5"/>
    <w:rsid w:val="008E3078"/>
    <w:rsid w:val="008E430E"/>
    <w:rsid w:val="008E52EB"/>
    <w:rsid w:val="008F29A0"/>
    <w:rsid w:val="00912B1B"/>
    <w:rsid w:val="00912B80"/>
    <w:rsid w:val="00916C32"/>
    <w:rsid w:val="00917B38"/>
    <w:rsid w:val="00920222"/>
    <w:rsid w:val="009255AC"/>
    <w:rsid w:val="009256CF"/>
    <w:rsid w:val="009302B3"/>
    <w:rsid w:val="00933E11"/>
    <w:rsid w:val="0093760A"/>
    <w:rsid w:val="00947494"/>
    <w:rsid w:val="009505EC"/>
    <w:rsid w:val="00950724"/>
    <w:rsid w:val="00954599"/>
    <w:rsid w:val="00963DC6"/>
    <w:rsid w:val="00966C46"/>
    <w:rsid w:val="009A1920"/>
    <w:rsid w:val="009A3D64"/>
    <w:rsid w:val="009A4405"/>
    <w:rsid w:val="009B29C1"/>
    <w:rsid w:val="009B54A6"/>
    <w:rsid w:val="009B643C"/>
    <w:rsid w:val="009B7410"/>
    <w:rsid w:val="009D132B"/>
    <w:rsid w:val="009D238C"/>
    <w:rsid w:val="009D644B"/>
    <w:rsid w:val="009F0B5F"/>
    <w:rsid w:val="009F24BA"/>
    <w:rsid w:val="00A01B53"/>
    <w:rsid w:val="00A0642A"/>
    <w:rsid w:val="00A07E6F"/>
    <w:rsid w:val="00A11853"/>
    <w:rsid w:val="00A12855"/>
    <w:rsid w:val="00A15DE7"/>
    <w:rsid w:val="00A16C8A"/>
    <w:rsid w:val="00A17FA4"/>
    <w:rsid w:val="00A25007"/>
    <w:rsid w:val="00A3192F"/>
    <w:rsid w:val="00A46F77"/>
    <w:rsid w:val="00A57264"/>
    <w:rsid w:val="00A64EA4"/>
    <w:rsid w:val="00A664C1"/>
    <w:rsid w:val="00A76219"/>
    <w:rsid w:val="00A76C35"/>
    <w:rsid w:val="00A90921"/>
    <w:rsid w:val="00A90ABC"/>
    <w:rsid w:val="00A93DED"/>
    <w:rsid w:val="00AA12AD"/>
    <w:rsid w:val="00AC177C"/>
    <w:rsid w:val="00AC1861"/>
    <w:rsid w:val="00AC2F77"/>
    <w:rsid w:val="00AD3DE5"/>
    <w:rsid w:val="00AE067C"/>
    <w:rsid w:val="00AE7345"/>
    <w:rsid w:val="00AF4938"/>
    <w:rsid w:val="00B055C6"/>
    <w:rsid w:val="00B056A4"/>
    <w:rsid w:val="00B10953"/>
    <w:rsid w:val="00B1380C"/>
    <w:rsid w:val="00B20078"/>
    <w:rsid w:val="00B22B80"/>
    <w:rsid w:val="00B232A6"/>
    <w:rsid w:val="00B27480"/>
    <w:rsid w:val="00B314C9"/>
    <w:rsid w:val="00B5157A"/>
    <w:rsid w:val="00B54D9E"/>
    <w:rsid w:val="00B55020"/>
    <w:rsid w:val="00B569E8"/>
    <w:rsid w:val="00B6143D"/>
    <w:rsid w:val="00B67100"/>
    <w:rsid w:val="00B747E0"/>
    <w:rsid w:val="00B76B52"/>
    <w:rsid w:val="00B81014"/>
    <w:rsid w:val="00B9095A"/>
    <w:rsid w:val="00B90EA6"/>
    <w:rsid w:val="00BA03EB"/>
    <w:rsid w:val="00BA29A8"/>
    <w:rsid w:val="00BB3B4B"/>
    <w:rsid w:val="00BB772E"/>
    <w:rsid w:val="00BC105D"/>
    <w:rsid w:val="00BC2F64"/>
    <w:rsid w:val="00BC39A2"/>
    <w:rsid w:val="00BE1A7D"/>
    <w:rsid w:val="00BE54A0"/>
    <w:rsid w:val="00BE591D"/>
    <w:rsid w:val="00C01648"/>
    <w:rsid w:val="00C10D0E"/>
    <w:rsid w:val="00C12128"/>
    <w:rsid w:val="00C133A8"/>
    <w:rsid w:val="00C1516B"/>
    <w:rsid w:val="00C21AF2"/>
    <w:rsid w:val="00C27ABC"/>
    <w:rsid w:val="00C3403B"/>
    <w:rsid w:val="00C429C0"/>
    <w:rsid w:val="00C56A24"/>
    <w:rsid w:val="00C651C5"/>
    <w:rsid w:val="00C70256"/>
    <w:rsid w:val="00C759F8"/>
    <w:rsid w:val="00C772FE"/>
    <w:rsid w:val="00C80C62"/>
    <w:rsid w:val="00C80F5B"/>
    <w:rsid w:val="00C857AA"/>
    <w:rsid w:val="00C879F8"/>
    <w:rsid w:val="00C931A6"/>
    <w:rsid w:val="00CA34B4"/>
    <w:rsid w:val="00CA4322"/>
    <w:rsid w:val="00CA46C7"/>
    <w:rsid w:val="00CA5C0C"/>
    <w:rsid w:val="00CB649F"/>
    <w:rsid w:val="00CC7BE4"/>
    <w:rsid w:val="00CE7DEC"/>
    <w:rsid w:val="00CF084E"/>
    <w:rsid w:val="00CF3460"/>
    <w:rsid w:val="00D0118A"/>
    <w:rsid w:val="00D13178"/>
    <w:rsid w:val="00D1740C"/>
    <w:rsid w:val="00D3584F"/>
    <w:rsid w:val="00D366BA"/>
    <w:rsid w:val="00D41761"/>
    <w:rsid w:val="00D42BBF"/>
    <w:rsid w:val="00D445DF"/>
    <w:rsid w:val="00D44611"/>
    <w:rsid w:val="00D45409"/>
    <w:rsid w:val="00D519A4"/>
    <w:rsid w:val="00D64CBF"/>
    <w:rsid w:val="00D74779"/>
    <w:rsid w:val="00D818A9"/>
    <w:rsid w:val="00D83675"/>
    <w:rsid w:val="00D86944"/>
    <w:rsid w:val="00D86A4B"/>
    <w:rsid w:val="00D87700"/>
    <w:rsid w:val="00D87E49"/>
    <w:rsid w:val="00DA2530"/>
    <w:rsid w:val="00DA302D"/>
    <w:rsid w:val="00DA31AD"/>
    <w:rsid w:val="00DB3D74"/>
    <w:rsid w:val="00DB5B12"/>
    <w:rsid w:val="00DC0C6A"/>
    <w:rsid w:val="00DC4363"/>
    <w:rsid w:val="00DC6D44"/>
    <w:rsid w:val="00DC6F22"/>
    <w:rsid w:val="00DC7993"/>
    <w:rsid w:val="00DD5A1A"/>
    <w:rsid w:val="00DE32B1"/>
    <w:rsid w:val="00DE7E7B"/>
    <w:rsid w:val="00DF78E0"/>
    <w:rsid w:val="00E0127C"/>
    <w:rsid w:val="00E10022"/>
    <w:rsid w:val="00E146C7"/>
    <w:rsid w:val="00E1678E"/>
    <w:rsid w:val="00E21A87"/>
    <w:rsid w:val="00E21F33"/>
    <w:rsid w:val="00E26239"/>
    <w:rsid w:val="00E26823"/>
    <w:rsid w:val="00E31073"/>
    <w:rsid w:val="00E336BC"/>
    <w:rsid w:val="00E36C56"/>
    <w:rsid w:val="00E36DBE"/>
    <w:rsid w:val="00E45547"/>
    <w:rsid w:val="00E55FC0"/>
    <w:rsid w:val="00E66B04"/>
    <w:rsid w:val="00EA0D79"/>
    <w:rsid w:val="00EA1B6C"/>
    <w:rsid w:val="00EA25DB"/>
    <w:rsid w:val="00EC089C"/>
    <w:rsid w:val="00EC1B9A"/>
    <w:rsid w:val="00EC3FEF"/>
    <w:rsid w:val="00EC542A"/>
    <w:rsid w:val="00EF007A"/>
    <w:rsid w:val="00F022ED"/>
    <w:rsid w:val="00F111D4"/>
    <w:rsid w:val="00F116CF"/>
    <w:rsid w:val="00F24FC4"/>
    <w:rsid w:val="00F47B50"/>
    <w:rsid w:val="00F51739"/>
    <w:rsid w:val="00F51FF1"/>
    <w:rsid w:val="00F52486"/>
    <w:rsid w:val="00F53C0E"/>
    <w:rsid w:val="00F53CE7"/>
    <w:rsid w:val="00F56AF0"/>
    <w:rsid w:val="00F62843"/>
    <w:rsid w:val="00F64632"/>
    <w:rsid w:val="00F64CFB"/>
    <w:rsid w:val="00F67ED5"/>
    <w:rsid w:val="00F721BC"/>
    <w:rsid w:val="00F75CAB"/>
    <w:rsid w:val="00F809CD"/>
    <w:rsid w:val="00F920F0"/>
    <w:rsid w:val="00FA2182"/>
    <w:rsid w:val="00FA7A10"/>
    <w:rsid w:val="00FC4898"/>
    <w:rsid w:val="00FC768A"/>
    <w:rsid w:val="00FD0618"/>
    <w:rsid w:val="00FD06F7"/>
    <w:rsid w:val="00FD2AE0"/>
    <w:rsid w:val="00FD349B"/>
    <w:rsid w:val="00FD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F7"/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0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F7"/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BERGANTZ Christian</dc:creator>
  <cp:lastModifiedBy>gg</cp:lastModifiedBy>
  <cp:revision>2</cp:revision>
  <dcterms:created xsi:type="dcterms:W3CDTF">2016-10-18T06:58:00Z</dcterms:created>
  <dcterms:modified xsi:type="dcterms:W3CDTF">2016-10-18T06:58:00Z</dcterms:modified>
</cp:coreProperties>
</file>